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3604" w14:textId="7EDA93A1" w:rsidR="00160F00" w:rsidRPr="00160F00" w:rsidRDefault="00160F00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0F0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КРАСНОЯРСКИЙ КРАЙ</w:t>
      </w:r>
    </w:p>
    <w:p w14:paraId="225E7868" w14:textId="542030DF" w:rsidR="00160F00" w:rsidRPr="00160F00" w:rsidRDefault="00160F00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0F0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БАЛАХТИНСКИЙ РАЙОН</w:t>
      </w:r>
    </w:p>
    <w:p w14:paraId="71FFB838" w14:textId="6FBF3121" w:rsidR="00160F00" w:rsidRPr="00160F00" w:rsidRDefault="00160F00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0F00">
        <w:rPr>
          <w:rFonts w:ascii="Times New Roman" w:eastAsia="Times New Roman" w:hAnsi="Times New Roman" w:cs="Times New Roman"/>
          <w:sz w:val="32"/>
          <w:szCs w:val="32"/>
          <w:lang w:eastAsia="ru-RU"/>
        </w:rPr>
        <w:t>ОГУРСКИЙ СЕЛЬСКИЙ СОВЕТ ДЕПУТАТОВ</w:t>
      </w:r>
    </w:p>
    <w:p w14:paraId="6D766138" w14:textId="77777777" w:rsidR="00160F00" w:rsidRPr="00160F00" w:rsidRDefault="00160F00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1D331B2" w14:textId="77777777" w:rsidR="00160F00" w:rsidRPr="00160F00" w:rsidRDefault="00160F00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7115D5" w14:textId="717C8A51" w:rsidR="000311BF" w:rsidRPr="00160F00" w:rsidRDefault="000311BF" w:rsidP="000311B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0F0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14:paraId="645F57FB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8BF1C97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1"/>
        <w:gridCol w:w="3113"/>
        <w:gridCol w:w="3111"/>
      </w:tblGrid>
      <w:tr w:rsidR="000311BF" w:rsidRPr="000311BF" w14:paraId="4EE90EA0" w14:textId="77777777" w:rsidTr="00160F00">
        <w:trPr>
          <w:trHeight w:val="80"/>
        </w:trPr>
        <w:tc>
          <w:tcPr>
            <w:tcW w:w="3190" w:type="dxa"/>
          </w:tcPr>
          <w:p w14:paraId="16B88F9F" w14:textId="0A84DD3B" w:rsidR="000311BF" w:rsidRPr="000311BF" w:rsidRDefault="00160F00" w:rsidP="000311BF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04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10.12.2021</w:t>
            </w:r>
            <w:bookmarkStart w:id="0" w:name="_GoBack"/>
            <w:bookmarkEnd w:id="0"/>
          </w:p>
        </w:tc>
        <w:tc>
          <w:tcPr>
            <w:tcW w:w="3190" w:type="dxa"/>
          </w:tcPr>
          <w:p w14:paraId="416A742B" w14:textId="334E41CE" w:rsidR="000311BF" w:rsidRPr="000311BF" w:rsidRDefault="00160F00" w:rsidP="000311BF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Огур</w:t>
            </w:r>
          </w:p>
        </w:tc>
        <w:tc>
          <w:tcPr>
            <w:tcW w:w="3191" w:type="dxa"/>
          </w:tcPr>
          <w:p w14:paraId="2BF7724F" w14:textId="41A20EDA" w:rsidR="000311BF" w:rsidRPr="000311BF" w:rsidRDefault="00160F00" w:rsidP="00160F00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B041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11-47р</w:t>
            </w:r>
          </w:p>
        </w:tc>
      </w:tr>
    </w:tbl>
    <w:p w14:paraId="5DE2E65E" w14:textId="77777777" w:rsidR="000311BF" w:rsidRPr="000311BF" w:rsidRDefault="000311BF" w:rsidP="000311B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AC809C" w14:textId="77777777"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</w:p>
    <w:p w14:paraId="48CEC00E" w14:textId="77777777"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</w:p>
    <w:p w14:paraId="36EF50A4" w14:textId="25220373" w:rsidR="000311BF" w:rsidRDefault="00160F00" w:rsidP="00160F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Огурского сельсовета </w:t>
      </w:r>
    </w:p>
    <w:p w14:paraId="24EB2BB8" w14:textId="34AE3FF8" w:rsidR="00160F00" w:rsidRPr="00160F00" w:rsidRDefault="00160F00" w:rsidP="00160F0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Балахтинского района </w:t>
      </w:r>
    </w:p>
    <w:p w14:paraId="15F5672B" w14:textId="77777777"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</w:p>
    <w:p w14:paraId="028389F5" w14:textId="77777777" w:rsidR="000311BF" w:rsidRPr="000311BF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8"/>
        </w:rPr>
        <w:t>арендной платы</w:t>
      </w:r>
    </w:p>
    <w:p w14:paraId="0B502B5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B4CD40" w14:textId="77777777" w:rsidR="00160F00" w:rsidRPr="00160F00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</w:t>
      </w:r>
      <w:r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сельсовета, Огурский сельский Совет депутатов</w:t>
      </w:r>
      <w:r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9C3A79" w14:textId="65644B97"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D7BFA75" w14:textId="39804515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14:paraId="6844222C" w14:textId="47BE1A56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14:paraId="18DFD501" w14:textId="4A8E1452" w:rsidR="000311BF" w:rsidRPr="00160F00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в день, следующий за днем его официального опубликования (обнародования)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«Огурский вестник».</w:t>
      </w:r>
    </w:p>
    <w:p w14:paraId="5DFB4F71" w14:textId="2A933AB1" w:rsid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F5777" w14:textId="320B4ECB" w:rsidR="00160F00" w:rsidRDefault="00160F00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A7E36" w14:textId="0B169A0B" w:rsidR="00160F00" w:rsidRDefault="00160F00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Огурского</w:t>
      </w:r>
    </w:p>
    <w:p w14:paraId="7D205CA1" w14:textId="6F565B59" w:rsidR="00160F00" w:rsidRDefault="00160F00" w:rsidP="00160F00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Р.Л. Дейкун</w:t>
      </w:r>
    </w:p>
    <w:p w14:paraId="5EFB4C5B" w14:textId="69AD35F8" w:rsidR="00160F00" w:rsidRDefault="00160F00" w:rsidP="00160F00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C4F0D" w14:textId="2F4F4B05" w:rsidR="00160F00" w:rsidRPr="000311BF" w:rsidRDefault="00160F00" w:rsidP="00160F00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Шайдулина </w:t>
      </w:r>
    </w:p>
    <w:p w14:paraId="0D2398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233152" w14:textId="47AE5C17" w:rsid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70FB115" w14:textId="77777777" w:rsidR="00160F00" w:rsidRPr="00160F00" w:rsidRDefault="00160F00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27E1C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DFBC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071E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FAE99" w14:textId="00091420" w:rsid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55CA84" w14:textId="31472151" w:rsidR="00160F00" w:rsidRDefault="00160F00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25BE8" w14:textId="4E6CC1F3" w:rsidR="00160F00" w:rsidRDefault="00160F00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96C0E" w14:textId="77777777" w:rsidR="00160F00" w:rsidRPr="000311BF" w:rsidRDefault="00160F00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D4B962" w14:textId="37455460" w:rsidR="000311BF" w:rsidRPr="00160F00" w:rsidRDefault="000311BF" w:rsidP="00160F00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F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1 к Решению </w:t>
      </w:r>
      <w:r w:rsidR="00160F00" w:rsidRPr="00160F00">
        <w:rPr>
          <w:rFonts w:ascii="Times New Roman" w:eastAsia="Times New Roman" w:hAnsi="Times New Roman" w:cs="Times New Roman"/>
          <w:sz w:val="24"/>
          <w:szCs w:val="28"/>
          <w:lang w:eastAsia="ru-RU"/>
        </w:rPr>
        <w:t>Огурского сельского совета депутатов</w:t>
      </w:r>
    </w:p>
    <w:p w14:paraId="09D8DAD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14:paraId="5F5035B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9452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DA618CD" w14:textId="5DB4334C" w:rsidR="000311BF" w:rsidRDefault="000311BF" w:rsidP="00160F0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="0016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ОГУРСКОГО СЕЛЬСОВЕТА БАЛАХТИНСКОГО РАЙОНА </w:t>
      </w:r>
    </w:p>
    <w:p w14:paraId="6520C3B2" w14:textId="350082BE" w:rsidR="00160F00" w:rsidRDefault="00160F00" w:rsidP="00160F0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A48F42" w14:textId="77777777" w:rsidR="00160F00" w:rsidRPr="00160F00" w:rsidRDefault="00160F00" w:rsidP="00160F0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24D2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14:paraId="7126F74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79D1" w14:textId="780643E4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="00160F00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имущество).</w:t>
      </w:r>
    </w:p>
    <w:p w14:paraId="5DF34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57EE5AE4" w14:textId="5DB7ADE9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14:paraId="6E21C0E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14:paraId="1FF35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14:paraId="566CE3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14:paraId="2A56309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14:paraId="4792E8B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14:paraId="69F7C3B2" w14:textId="53C7DC34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B7B7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765CBBC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DA86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ПЕРЕДАЧИ МУНИЦИПАЛЬНОГО ИМУЩЕСТВА В АРЕНДУ</w:t>
      </w:r>
    </w:p>
    <w:p w14:paraId="6153284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EF7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14:paraId="391935E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173587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7BA8B0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14:paraId="118BBC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14:paraId="38CED2FC" w14:textId="0D5029E5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="00160F00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0D720" w14:textId="2FD42D9D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6C9CEB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370B8E6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14:paraId="5162FC7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14:paraId="5D7CC63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16CCE30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4D2F56F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14:paraId="2C283B7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1E7F0A9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0AC731E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16D34B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4310F21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14:paraId="7C24094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14:paraId="0D861B4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14:paraId="6CD23F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14:paraId="58E290F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14:paraId="06E1278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14:paraId="06B65C4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1CFF01C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7DF353E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7AE5C7D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13D2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14:paraId="6802FEB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14:paraId="55F2A99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14:paraId="5961E4E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6FE8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14:paraId="0AAE88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14:paraId="64B6CCE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14:paraId="53E0455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14:paraId="5DD0D8A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14:paraId="30141B1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14:paraId="0E5F2EF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14:paraId="7498D6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14:paraId="266D9FD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14:paraId="569B044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13FF0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3ACBCE4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14:paraId="37B5A92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14:paraId="4F260BF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14:paraId="01A5C65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4FB5E51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14:paraId="1023ABF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438999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14:paraId="10DA0F8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14:paraId="18920A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14:paraId="359F33A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14:paraId="378D6CA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478F0EF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0A052A4C" w14:textId="5883E863" w:rsidR="000311BF" w:rsidRPr="00160F00" w:rsidRDefault="000311BF" w:rsidP="00160F00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0F0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2 </w:t>
      </w:r>
      <w:r w:rsidR="00160F00" w:rsidRPr="00160F00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Огурского сельского Совета депутатов</w:t>
      </w:r>
    </w:p>
    <w:p w14:paraId="033448E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14:paraId="07DD8E9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464C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A9439" w14:textId="05D16E12" w:rsidR="000311BF" w:rsidRPr="00160F00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16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ОГУРСКОГО СЕЛЬСОВЕТА </w:t>
      </w:r>
    </w:p>
    <w:p w14:paraId="7765483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13DF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603765C" w14:textId="1B22A720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160F00" w:rsidRPr="001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14:paraId="7DE09FC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2D5DA48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7C7D9AC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85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14:paraId="49153D0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F1B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D8FA7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14:paraId="5B192E1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14:paraId="700B08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14:paraId="7247259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14:paraId="2E79ABD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14:paraId="0CC2CB9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14:paraId="28097AA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кабинеты типа «люкс», закусочные типа «Макдональдс», пиццерии, супермаркеты-Кд - 1,2</w:t>
      </w:r>
    </w:p>
    <w:p w14:paraId="0EB363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14:paraId="12F1E2D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14:paraId="64980BE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14:paraId="380C6BF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14:paraId="4F95AEA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14:paraId="3C5B108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14:paraId="0C967B57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AB28EAA" w14:textId="77777777" w:rsidR="0083650D" w:rsidRDefault="0083650D"/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10DA" w14:textId="77777777" w:rsidR="00E23464" w:rsidRDefault="00E23464" w:rsidP="000311BF">
      <w:pPr>
        <w:spacing w:after="0" w:line="240" w:lineRule="auto"/>
      </w:pPr>
      <w:r>
        <w:separator/>
      </w:r>
    </w:p>
  </w:endnote>
  <w:endnote w:type="continuationSeparator" w:id="0">
    <w:p w14:paraId="69306F51" w14:textId="77777777" w:rsidR="00E23464" w:rsidRDefault="00E23464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116B" w14:textId="77777777" w:rsidR="00E23464" w:rsidRDefault="00E23464" w:rsidP="000311BF">
      <w:pPr>
        <w:spacing w:after="0" w:line="240" w:lineRule="auto"/>
      </w:pPr>
      <w:r>
        <w:separator/>
      </w:r>
    </w:p>
  </w:footnote>
  <w:footnote w:type="continuationSeparator" w:id="0">
    <w:p w14:paraId="7C4FB840" w14:textId="77777777" w:rsidR="00E23464" w:rsidRDefault="00E23464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2"/>
    <w:rsid w:val="000311BF"/>
    <w:rsid w:val="00105C6A"/>
    <w:rsid w:val="00160F00"/>
    <w:rsid w:val="00174822"/>
    <w:rsid w:val="0083650D"/>
    <w:rsid w:val="00B041B3"/>
    <w:rsid w:val="00E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C73"/>
  <w15:chartTrackingRefBased/>
  <w15:docId w15:val="{EC39D693-AAE1-49C0-AA53-7BA08B5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4</cp:revision>
  <cp:lastPrinted>2021-12-22T01:53:00Z</cp:lastPrinted>
  <dcterms:created xsi:type="dcterms:W3CDTF">2021-12-13T10:42:00Z</dcterms:created>
  <dcterms:modified xsi:type="dcterms:W3CDTF">2021-12-22T01:59:00Z</dcterms:modified>
</cp:coreProperties>
</file>